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8187" w14:textId="4D4A5A17" w:rsidR="002514AF" w:rsidRDefault="002514AF" w:rsidP="002514AF">
      <w:pPr>
        <w:rPr>
          <w:u w:val="single"/>
        </w:rPr>
      </w:pPr>
      <w:r>
        <w:rPr>
          <w:u w:val="single"/>
        </w:rPr>
        <w:t>(for download – application form Research Application grant)</w:t>
      </w:r>
    </w:p>
    <w:p w14:paraId="4E43F45B" w14:textId="77777777" w:rsidR="002514AF" w:rsidRDefault="002514AF" w:rsidP="002514AF">
      <w:pPr>
        <w:rPr>
          <w:u w:val="single"/>
        </w:rPr>
      </w:pPr>
    </w:p>
    <w:p w14:paraId="20021882" w14:textId="77777777" w:rsidR="002514AF" w:rsidRDefault="002514AF" w:rsidP="002514AF">
      <w:pPr>
        <w:rPr>
          <w:u w:val="singl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9687E" wp14:editId="6A3A5BD3">
                <wp:simplePos x="0" y="0"/>
                <wp:positionH relativeFrom="column">
                  <wp:posOffset>1639570</wp:posOffset>
                </wp:positionH>
                <wp:positionV relativeFrom="paragraph">
                  <wp:posOffset>989965</wp:posOffset>
                </wp:positionV>
                <wp:extent cx="1874520" cy="554990"/>
                <wp:effectExtent l="0" t="0" r="0" b="0"/>
                <wp:wrapNone/>
                <wp:docPr id="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554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879C3" w14:textId="77777777" w:rsidR="002514AF" w:rsidRPr="00A56532" w:rsidRDefault="002514AF" w:rsidP="002514AF">
                            <w:pPr>
                              <w:rPr>
                                <w:rFonts w:ascii="Arial" w:hAnsi="Arial" w:cs="Aria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6532">
                              <w:rPr>
                                <w:rFonts w:ascii="Arial" w:hAnsi="Arial" w:cs="Aria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Foundation to overcome rare genetic errors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968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.1pt;margin-top:77.95pt;width:147.6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" fillcolor="window" stroked="f" strokeweight=".5pt">
                <v:textbox>
                  <w:txbxContent>
                    <w:p w14:paraId="375879C3" w14:textId="77777777" w:rsidR="002514AF" w:rsidRPr="00A56532" w:rsidRDefault="002514AF" w:rsidP="002514AF">
                      <w:pPr>
                        <w:rPr>
                          <w:rFonts w:ascii="Arial" w:hAnsi="Arial" w:cs="Aria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6532">
                        <w:rPr>
                          <w:rFonts w:ascii="Arial" w:hAnsi="Arial" w:cs="Aria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Foundation to overcome rare genetic errors </w:t>
                      </w:r>
                    </w:p>
                  </w:txbxContent>
                </v:textbox>
              </v:shape>
            </w:pict>
          </mc:Fallback>
        </mc:AlternateContent>
      </w:r>
      <w:r w:rsidRPr="00094B83">
        <w:rPr>
          <w:noProof/>
          <w:sz w:val="32"/>
          <w:szCs w:val="32"/>
        </w:rPr>
        <w:drawing>
          <wp:inline distT="0" distB="0" distL="0" distR="0" wp14:anchorId="5BE19461" wp14:editId="055C6F21">
            <wp:extent cx="1396923" cy="1681972"/>
            <wp:effectExtent l="0" t="0" r="635" b="0"/>
            <wp:docPr id="7" name="Picture 2" descr="A close-up of a business car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9DEB98-44B4-2DAF-8CEC-AA50B9DF21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close-up of a business card&#10;&#10;AI-generated content may be incorrect.">
                      <a:extLst>
                        <a:ext uri="{FF2B5EF4-FFF2-40B4-BE49-F238E27FC236}">
                          <a16:creationId xmlns:a16="http://schemas.microsoft.com/office/drawing/2014/main" id="{9A9DEB98-44B4-2DAF-8CEC-AA50B9DF21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25"/>
                    <a:stretch/>
                  </pic:blipFill>
                  <pic:spPr>
                    <a:xfrm>
                      <a:off x="0" y="0"/>
                      <a:ext cx="1418018" cy="170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F7B7" w14:textId="77777777" w:rsidR="002514AF" w:rsidRDefault="002514AF" w:rsidP="002514AF">
      <w:pPr>
        <w:rPr>
          <w:u w:val="single"/>
        </w:rPr>
      </w:pPr>
    </w:p>
    <w:p w14:paraId="5495DBB4" w14:textId="77777777" w:rsidR="002514AF" w:rsidRPr="00DD54ED" w:rsidRDefault="002514AF" w:rsidP="002514A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D54ED">
        <w:rPr>
          <w:b/>
          <w:bCs/>
          <w:kern w:val="36"/>
          <w:sz w:val="48"/>
          <w:szCs w:val="48"/>
        </w:rPr>
        <w:t>FORGE Research Application Grant Proposal</w:t>
      </w:r>
    </w:p>
    <w:p w14:paraId="141A7963" w14:textId="77777777" w:rsidR="002514AF" w:rsidRDefault="002514AF" w:rsidP="002514AF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b/>
          <w:bCs/>
          <w:noProof/>
          <w:kern w:val="36"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11A00" wp14:editId="1F8F3404">
                <wp:simplePos x="0" y="0"/>
                <wp:positionH relativeFrom="column">
                  <wp:posOffset>-55880</wp:posOffset>
                </wp:positionH>
                <wp:positionV relativeFrom="paragraph">
                  <wp:posOffset>332740</wp:posOffset>
                </wp:positionV>
                <wp:extent cx="5829935" cy="2177415"/>
                <wp:effectExtent l="0" t="0" r="1841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2177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9D83F" id="Rectangle 9" o:spid="_x0000_s1026" style="position:absolute;margin-left:-4.4pt;margin-top:26.2pt;width:459.05pt;height:17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" filled="f" strokecolor="#0a2f40 [1604]" strokeweight="1pt"/>
            </w:pict>
          </mc:Fallback>
        </mc:AlternateContent>
      </w:r>
    </w:p>
    <w:p w14:paraId="56AF7B25" w14:textId="77777777" w:rsidR="002514AF" w:rsidRDefault="002514AF" w:rsidP="002514AF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14CED">
        <w:rPr>
          <w:rFonts w:ascii="Arial" w:hAnsi="Arial" w:cs="Arial"/>
          <w:b/>
          <w:bCs/>
        </w:rPr>
        <w:t>Important Notice</w:t>
      </w:r>
      <w:r w:rsidRPr="00F14CED">
        <w:rPr>
          <w:rFonts w:ascii="Arial" w:hAnsi="Arial" w:cs="Arial"/>
          <w:bCs/>
        </w:rPr>
        <w:t>:</w:t>
      </w:r>
      <w:r w:rsidRPr="00F14CED">
        <w:rPr>
          <w:rFonts w:ascii="Arial" w:hAnsi="Arial" w:cs="Arial"/>
        </w:rPr>
        <w:br/>
        <w:t xml:space="preserve">Applications for the 2025 FORGE Research Grant are now </w:t>
      </w:r>
      <w:r w:rsidRPr="00F14CED">
        <w:rPr>
          <w:rFonts w:ascii="Arial" w:hAnsi="Arial" w:cs="Arial"/>
          <w:b/>
          <w:bCs/>
        </w:rPr>
        <w:t>closed</w:t>
      </w:r>
      <w:r w:rsidRPr="00F14C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5140C6A" w14:textId="77777777" w:rsidR="002514AF" w:rsidRDefault="002514AF" w:rsidP="002514AF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14CED">
        <w:rPr>
          <w:rFonts w:ascii="Arial" w:hAnsi="Arial" w:cs="Arial"/>
        </w:rPr>
        <w:t xml:space="preserve">The next application deadline date for future funding rounds will be </w:t>
      </w:r>
      <w:r w:rsidRPr="00F14CED">
        <w:rPr>
          <w:rFonts w:ascii="Arial" w:hAnsi="Arial" w:cs="Arial"/>
          <w:bCs/>
        </w:rPr>
        <w:t>announced in due course</w:t>
      </w:r>
      <w:r w:rsidRPr="00F14CED">
        <w:rPr>
          <w:rFonts w:ascii="Arial" w:hAnsi="Arial" w:cs="Arial"/>
        </w:rPr>
        <w:t xml:space="preserve">. </w:t>
      </w:r>
    </w:p>
    <w:p w14:paraId="0D2D0D69" w14:textId="77777777" w:rsidR="002514AF" w:rsidRPr="00F14CED" w:rsidRDefault="002514AF" w:rsidP="002514AF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F14CED">
        <w:rPr>
          <w:rFonts w:ascii="Arial" w:hAnsi="Arial" w:cs="Arial"/>
        </w:rPr>
        <w:t>Please check the FORGE website regularly for updates.</w:t>
      </w:r>
    </w:p>
    <w:p w14:paraId="146832E3" w14:textId="77777777" w:rsidR="002514AF" w:rsidRDefault="002514AF" w:rsidP="002514AF">
      <w:pPr>
        <w:spacing w:before="100" w:beforeAutospacing="1" w:after="100" w:afterAutospacing="1"/>
        <w:rPr>
          <w:b/>
          <w:bCs/>
        </w:rPr>
      </w:pPr>
    </w:p>
    <w:p w14:paraId="7C74FBB6" w14:textId="77777777" w:rsidR="002514AF" w:rsidRDefault="002514AF" w:rsidP="002514AF">
      <w:pPr>
        <w:spacing w:before="100" w:beforeAutospacing="1" w:after="100" w:afterAutospacing="1"/>
      </w:pPr>
      <w:r w:rsidRPr="00DD54ED">
        <w:rPr>
          <w:b/>
          <w:bCs/>
        </w:rPr>
        <w:t>Applicant:</w:t>
      </w:r>
      <w:r w:rsidRPr="00DD54ED">
        <w:br/>
      </w:r>
    </w:p>
    <w:p w14:paraId="2EE97FBC" w14:textId="77777777" w:rsidR="002514AF" w:rsidRPr="00DD54ED" w:rsidRDefault="002514AF" w:rsidP="002514AF">
      <w:pPr>
        <w:spacing w:before="100" w:beforeAutospacing="1" w:after="100" w:afterAutospacing="1"/>
      </w:pPr>
      <w:r>
        <w:t>…………………………………………………………………………………………………..</w:t>
      </w:r>
    </w:p>
    <w:p w14:paraId="4ED62AA2" w14:textId="77777777" w:rsidR="002514AF" w:rsidRDefault="002514AF" w:rsidP="002514AF">
      <w:pPr>
        <w:spacing w:before="100" w:beforeAutospacing="1" w:after="100" w:afterAutospacing="1"/>
      </w:pPr>
      <w:r w:rsidRPr="00DD54ED">
        <w:rPr>
          <w:b/>
          <w:bCs/>
        </w:rPr>
        <w:t>Project Title:</w:t>
      </w:r>
      <w:r w:rsidRPr="00DD54ED">
        <w:br/>
      </w:r>
    </w:p>
    <w:p w14:paraId="092E72CE" w14:textId="77777777" w:rsidR="002514AF" w:rsidRPr="00DD54ED" w:rsidRDefault="002514AF" w:rsidP="002514AF">
      <w:pPr>
        <w:spacing w:before="100" w:beforeAutospacing="1" w:after="100" w:afterAutospacing="1"/>
      </w:pPr>
      <w:r>
        <w:t>…………………………………………………………………………………………………..</w:t>
      </w:r>
    </w:p>
    <w:p w14:paraId="55F6F62B" w14:textId="77777777" w:rsidR="002514AF" w:rsidRDefault="002514AF" w:rsidP="002514AF">
      <w:pPr>
        <w:spacing w:before="100" w:beforeAutospacing="1" w:after="100" w:afterAutospacing="1"/>
      </w:pPr>
      <w:r w:rsidRPr="00DD54ED">
        <w:rPr>
          <w:b/>
          <w:bCs/>
        </w:rPr>
        <w:t>Funding Requested:</w:t>
      </w:r>
      <w:r w:rsidRPr="00DD54ED">
        <w:br/>
      </w:r>
    </w:p>
    <w:p w14:paraId="7E4EA556" w14:textId="77777777" w:rsidR="002514AF" w:rsidRPr="00DD54ED" w:rsidRDefault="002514AF" w:rsidP="002514AF">
      <w:pPr>
        <w:spacing w:before="100" w:beforeAutospacing="1" w:after="100" w:afterAutospacing="1"/>
      </w:pPr>
      <w:r>
        <w:t>…………………………………………………………………………………………………..</w:t>
      </w:r>
    </w:p>
    <w:p w14:paraId="2A29CCA7" w14:textId="77777777" w:rsidR="002514AF" w:rsidRPr="00DD54ED" w:rsidRDefault="002514AF" w:rsidP="002514AF">
      <w:r>
        <w:rPr>
          <w:noProof/>
          <w14:ligatures w14:val="standardContextual"/>
        </w:rPr>
        <w:pict w14:anchorId="6AA8BD1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09CF89D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lastRenderedPageBreak/>
        <w:t>1. Executive Summary</w:t>
      </w:r>
    </w:p>
    <w:p w14:paraId="40FA5FA0" w14:textId="77777777" w:rsidR="002514AF" w:rsidRDefault="002514AF" w:rsidP="002514AF">
      <w:r>
        <w:t>…………………………………………………………………………………………………..</w:t>
      </w:r>
    </w:p>
    <w:p w14:paraId="603346A1" w14:textId="77777777" w:rsidR="002514AF" w:rsidRDefault="002514AF" w:rsidP="002514AF"/>
    <w:p w14:paraId="2A296F99" w14:textId="77777777" w:rsidR="002514AF" w:rsidRDefault="002514AF" w:rsidP="002514AF"/>
    <w:p w14:paraId="12AB03A5" w14:textId="77777777" w:rsidR="002514AF" w:rsidRDefault="002514AF" w:rsidP="002514AF">
      <w:r>
        <w:t>…………………………………………………………………………………………………..</w:t>
      </w:r>
    </w:p>
    <w:p w14:paraId="45B79A39" w14:textId="77777777" w:rsidR="002514AF" w:rsidRDefault="002514AF" w:rsidP="002514AF"/>
    <w:p w14:paraId="2FA448E9" w14:textId="77777777" w:rsidR="002514AF" w:rsidRDefault="002514AF" w:rsidP="002514AF"/>
    <w:p w14:paraId="4C8DE211" w14:textId="77777777" w:rsidR="002514AF" w:rsidRDefault="002514AF" w:rsidP="002514AF">
      <w:r>
        <w:t>…………………………………………………………………………………………………..</w:t>
      </w:r>
    </w:p>
    <w:p w14:paraId="7A2694B1" w14:textId="77777777" w:rsidR="002514AF" w:rsidRDefault="002514AF" w:rsidP="002514AF"/>
    <w:p w14:paraId="3523476F" w14:textId="77777777" w:rsidR="002514AF" w:rsidRDefault="002514AF" w:rsidP="002514AF"/>
    <w:p w14:paraId="25782DFD" w14:textId="77777777" w:rsidR="002514AF" w:rsidRDefault="002514AF" w:rsidP="002514AF">
      <w:r>
        <w:t>…………………………………………………………………………………………………..</w:t>
      </w:r>
    </w:p>
    <w:p w14:paraId="0E891363" w14:textId="77777777" w:rsidR="002514AF" w:rsidRPr="00DD54ED" w:rsidRDefault="002514AF" w:rsidP="002514AF">
      <w:r>
        <w:rPr>
          <w:noProof/>
          <w14:ligatures w14:val="standardContextual"/>
        </w:rPr>
        <w:pict w14:anchorId="666C1BF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BB97397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2. Project Background and Rationale</w:t>
      </w:r>
    </w:p>
    <w:p w14:paraId="54942B4A" w14:textId="77777777" w:rsidR="002514AF" w:rsidRDefault="002514AF" w:rsidP="002514AF">
      <w:pPr>
        <w:spacing w:before="100" w:beforeAutospacing="1" w:after="100" w:afterAutospacing="1"/>
        <w:outlineLvl w:val="1"/>
      </w:pPr>
      <w:r>
        <w:t>…………………………………………………………………………………………………..</w:t>
      </w:r>
    </w:p>
    <w:p w14:paraId="534DA201" w14:textId="77777777" w:rsidR="002514AF" w:rsidRDefault="002514AF" w:rsidP="002514AF">
      <w:pPr>
        <w:spacing w:before="100" w:beforeAutospacing="1" w:after="100" w:afterAutospacing="1"/>
        <w:outlineLvl w:val="1"/>
      </w:pPr>
      <w:r>
        <w:t>…………………………………………………………………………………………………..</w:t>
      </w:r>
    </w:p>
    <w:p w14:paraId="644CDE52" w14:textId="77777777" w:rsidR="002514AF" w:rsidRDefault="002514AF" w:rsidP="002514AF">
      <w:pPr>
        <w:spacing w:before="100" w:beforeAutospacing="1" w:after="100" w:afterAutospacing="1"/>
        <w:outlineLvl w:val="1"/>
      </w:pPr>
      <w:r>
        <w:t>…………………………………………………………………………………………………..</w:t>
      </w:r>
    </w:p>
    <w:p w14:paraId="73F9E772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t>…………………………………………………………………………………………………..</w:t>
      </w:r>
    </w:p>
    <w:p w14:paraId="553103B0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46759C4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3. Project Objectives</w:t>
      </w:r>
    </w:p>
    <w:p w14:paraId="1BEBA473" w14:textId="77777777" w:rsidR="002514AF" w:rsidRDefault="002514AF" w:rsidP="002514AF">
      <w:r>
        <w:t>…………………………………………………………………………………………………..</w:t>
      </w:r>
    </w:p>
    <w:p w14:paraId="3A108700" w14:textId="77777777" w:rsidR="002514AF" w:rsidRDefault="002514AF" w:rsidP="002514AF"/>
    <w:p w14:paraId="2717DFD2" w14:textId="77777777" w:rsidR="002514AF" w:rsidRDefault="002514AF" w:rsidP="002514AF">
      <w:r>
        <w:t>…………………………………………………………………………………………………..</w:t>
      </w:r>
    </w:p>
    <w:p w14:paraId="59F24671" w14:textId="77777777" w:rsidR="002514AF" w:rsidRDefault="002514AF" w:rsidP="002514AF"/>
    <w:p w14:paraId="3E853E02" w14:textId="77777777" w:rsidR="002514AF" w:rsidRDefault="002514AF" w:rsidP="002514AF">
      <w:r>
        <w:t>…………………………………………………………………………………………………..</w:t>
      </w:r>
    </w:p>
    <w:p w14:paraId="18A8AE37" w14:textId="77777777" w:rsidR="002514AF" w:rsidRDefault="002514AF" w:rsidP="002514AF"/>
    <w:p w14:paraId="1A304581" w14:textId="77777777" w:rsidR="002514AF" w:rsidRDefault="002514AF" w:rsidP="002514AF">
      <w:r>
        <w:t>…………………………………………………………………………………………………..</w:t>
      </w:r>
    </w:p>
    <w:p w14:paraId="48E73151" w14:textId="77777777" w:rsidR="002514AF" w:rsidRDefault="002514AF" w:rsidP="002514AF"/>
    <w:p w14:paraId="685BC6E4" w14:textId="77777777" w:rsidR="002514AF" w:rsidRDefault="002514AF" w:rsidP="002514AF"/>
    <w:p w14:paraId="23EA0A32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4. Methodology</w:t>
      </w:r>
    </w:p>
    <w:p w14:paraId="6495F32F" w14:textId="77777777" w:rsidR="002514AF" w:rsidRDefault="002514AF" w:rsidP="002514AF">
      <w:r>
        <w:t>…………………………………………………………………………………………………..</w:t>
      </w:r>
    </w:p>
    <w:p w14:paraId="679F35CD" w14:textId="77777777" w:rsidR="002514AF" w:rsidRDefault="002514AF" w:rsidP="002514AF"/>
    <w:p w14:paraId="61DFF09B" w14:textId="77777777" w:rsidR="002514AF" w:rsidRDefault="002514AF" w:rsidP="002514AF">
      <w:r>
        <w:t>…………………………………………………………………………………………………..</w:t>
      </w:r>
    </w:p>
    <w:p w14:paraId="671E632A" w14:textId="77777777" w:rsidR="002514AF" w:rsidRDefault="002514AF" w:rsidP="002514AF"/>
    <w:p w14:paraId="13CF41F0" w14:textId="77777777" w:rsidR="002514AF" w:rsidRDefault="002514AF" w:rsidP="002514AF">
      <w:r>
        <w:t>…………………………………………………………………………………………………..</w:t>
      </w:r>
    </w:p>
    <w:p w14:paraId="11215B73" w14:textId="77777777" w:rsidR="002514AF" w:rsidRDefault="002514AF" w:rsidP="002514AF"/>
    <w:p w14:paraId="47BDF44A" w14:textId="77777777" w:rsidR="002514AF" w:rsidRDefault="002514AF" w:rsidP="002514AF">
      <w:r>
        <w:t>…………………………………………………………………………………………………..</w:t>
      </w:r>
    </w:p>
    <w:p w14:paraId="5D51867C" w14:textId="77777777" w:rsidR="002514AF" w:rsidRDefault="002514AF" w:rsidP="002514AF"/>
    <w:p w14:paraId="1BA12774" w14:textId="77777777" w:rsidR="002514AF" w:rsidRPr="00DD54ED" w:rsidRDefault="002514AF" w:rsidP="002514AF">
      <w:r>
        <w:rPr>
          <w:noProof/>
          <w14:ligatures w14:val="standardContextual"/>
        </w:rPr>
        <w:pict w14:anchorId="5C79941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734FE8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5. Project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5"/>
        <w:gridCol w:w="66"/>
        <w:gridCol w:w="66"/>
        <w:gridCol w:w="81"/>
      </w:tblGrid>
      <w:tr w:rsidR="002514AF" w:rsidRPr="00DD54ED" w14:paraId="76643731" w14:textId="77777777" w:rsidTr="00E56C80">
        <w:trPr>
          <w:tblHeader/>
          <w:tblCellSpacing w:w="15" w:type="dxa"/>
        </w:trPr>
        <w:tc>
          <w:tcPr>
            <w:tcW w:w="0" w:type="auto"/>
            <w:vAlign w:val="center"/>
          </w:tcPr>
          <w:p w14:paraId="32CD24B0" w14:textId="77777777" w:rsidR="002514AF" w:rsidRPr="00DD54ED" w:rsidRDefault="002514AF" w:rsidP="00E56C8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30550A1" w14:textId="77777777" w:rsidR="002514AF" w:rsidRPr="00DD54ED" w:rsidRDefault="002514AF" w:rsidP="00E56C8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F2D80C" w14:textId="77777777" w:rsidR="002514AF" w:rsidRPr="00DD54ED" w:rsidRDefault="002514AF" w:rsidP="00E56C80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85740F7" w14:textId="77777777" w:rsidR="002514AF" w:rsidRPr="00DD54ED" w:rsidRDefault="002514AF" w:rsidP="00E56C80">
            <w:pPr>
              <w:jc w:val="center"/>
              <w:rPr>
                <w:b/>
                <w:bCs/>
              </w:rPr>
            </w:pPr>
          </w:p>
        </w:tc>
      </w:tr>
      <w:tr w:rsidR="002514AF" w:rsidRPr="00DD54ED" w14:paraId="1B4D18EB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7DA64F7A" w14:textId="77777777" w:rsidR="002514AF" w:rsidRDefault="002514AF" w:rsidP="00E56C80">
            <w:r>
              <w:t>Month 1-2</w:t>
            </w:r>
          </w:p>
          <w:p w14:paraId="7044051C" w14:textId="77777777" w:rsidR="002514AF" w:rsidRDefault="002514AF" w:rsidP="00E56C80"/>
          <w:p w14:paraId="7C8504DF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1618C90A" w14:textId="77777777" w:rsidR="002514AF" w:rsidRDefault="002514AF" w:rsidP="00E56C80"/>
          <w:p w14:paraId="4FE53902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27C8DA4B" w14:textId="77777777" w:rsidR="002514AF" w:rsidRDefault="002514AF" w:rsidP="00E56C80"/>
          <w:p w14:paraId="5F6B3D8B" w14:textId="77777777" w:rsidR="002514AF" w:rsidRDefault="002514AF" w:rsidP="00E56C80">
            <w:r>
              <w:t xml:space="preserve"> </w:t>
            </w:r>
          </w:p>
          <w:p w14:paraId="3024F695" w14:textId="77777777" w:rsidR="002514AF" w:rsidRDefault="002514AF" w:rsidP="00E56C80"/>
          <w:p w14:paraId="151479FD" w14:textId="77777777" w:rsidR="002514AF" w:rsidRDefault="002514AF" w:rsidP="00E56C80">
            <w:r>
              <w:t xml:space="preserve">Month 3-4 </w:t>
            </w:r>
          </w:p>
          <w:p w14:paraId="4D9899CE" w14:textId="77777777" w:rsidR="002514AF" w:rsidRDefault="002514AF" w:rsidP="00E56C80"/>
          <w:p w14:paraId="725144D5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32CA86C8" w14:textId="77777777" w:rsidR="002514AF" w:rsidRDefault="002514AF" w:rsidP="00E56C80"/>
          <w:p w14:paraId="1EA1739C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32DCF00E" w14:textId="77777777" w:rsidR="002514AF" w:rsidRDefault="002514AF" w:rsidP="00E56C80"/>
          <w:p w14:paraId="60F20E65" w14:textId="77777777" w:rsidR="002514AF" w:rsidRDefault="002514AF" w:rsidP="00E56C80">
            <w:r>
              <w:t>Month 5-6</w:t>
            </w:r>
          </w:p>
          <w:p w14:paraId="411F1334" w14:textId="77777777" w:rsidR="002514AF" w:rsidRDefault="002514AF" w:rsidP="00E56C80"/>
          <w:p w14:paraId="60309BEA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43DA3AAC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2609AA15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5BCEBA0C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24C45712" w14:textId="77777777" w:rsidR="002514AF" w:rsidRPr="00DD54ED" w:rsidRDefault="002514AF" w:rsidP="00E56C80"/>
        </w:tc>
      </w:tr>
      <w:tr w:rsidR="002514AF" w:rsidRPr="00DD54ED" w14:paraId="7D1AD2E8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77C1BEDE" w14:textId="77777777" w:rsidR="002514AF" w:rsidRDefault="002514AF" w:rsidP="00E56C80">
            <w:r>
              <w:t>………………………………………………………………………………………………</w:t>
            </w:r>
          </w:p>
          <w:p w14:paraId="5EC44022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29DD515D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2A871DAD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1C8A34DD" w14:textId="77777777" w:rsidR="002514AF" w:rsidRPr="00DD54ED" w:rsidRDefault="002514AF" w:rsidP="00E56C80"/>
        </w:tc>
      </w:tr>
      <w:tr w:rsidR="002514AF" w:rsidRPr="00DD54ED" w14:paraId="60CB6957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0919F935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47A2186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1C64DF28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64D1D453" w14:textId="77777777" w:rsidR="002514AF" w:rsidRPr="00DD54ED" w:rsidRDefault="002514AF" w:rsidP="00E56C80"/>
        </w:tc>
      </w:tr>
      <w:tr w:rsidR="002514AF" w:rsidRPr="00DD54ED" w14:paraId="5DD7E9EF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76950BBD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EF04965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733C8BB8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74C8FE7D" w14:textId="77777777" w:rsidR="002514AF" w:rsidRPr="00DD54ED" w:rsidRDefault="002514AF" w:rsidP="00E56C80"/>
        </w:tc>
      </w:tr>
      <w:tr w:rsidR="002514AF" w:rsidRPr="00DD54ED" w14:paraId="7DA10048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3F365EA6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23D9E491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7922557B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3536427A" w14:textId="77777777" w:rsidR="002514AF" w:rsidRPr="00DD54ED" w:rsidRDefault="002514AF" w:rsidP="00E56C80"/>
        </w:tc>
      </w:tr>
    </w:tbl>
    <w:p w14:paraId="2494D2AD" w14:textId="77777777" w:rsidR="002514AF" w:rsidRPr="00DD54ED" w:rsidRDefault="002514AF" w:rsidP="002514AF">
      <w:r>
        <w:rPr>
          <w:noProof/>
          <w14:ligatures w14:val="standardContextual"/>
        </w:rPr>
        <w:pict w14:anchorId="3F32390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C630EE3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6. Budget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5"/>
        <w:gridCol w:w="791"/>
      </w:tblGrid>
      <w:tr w:rsidR="002514AF" w:rsidRPr="00DD54ED" w14:paraId="5B1449FC" w14:textId="77777777" w:rsidTr="00E56C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3F04B6" w14:textId="77777777" w:rsidR="002514AF" w:rsidRPr="00DD54ED" w:rsidRDefault="002514AF" w:rsidP="00E56C80">
            <w:pPr>
              <w:rPr>
                <w:b/>
                <w:bCs/>
              </w:rPr>
            </w:pPr>
            <w:r w:rsidRPr="00DD54ED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FA4A9D6" w14:textId="77777777" w:rsidR="002514AF" w:rsidRPr="00DD54ED" w:rsidRDefault="002514AF" w:rsidP="00E56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DD54ED">
              <w:rPr>
                <w:b/>
                <w:bCs/>
              </w:rPr>
              <w:t>Cost (£)</w:t>
            </w:r>
          </w:p>
        </w:tc>
      </w:tr>
      <w:tr w:rsidR="002514AF" w:rsidRPr="00DD54ED" w14:paraId="362C02DF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3467412F" w14:textId="77777777" w:rsidR="002514AF" w:rsidRDefault="002514AF" w:rsidP="00E56C80">
            <w:r>
              <w:t>…………………………………</w:t>
            </w:r>
          </w:p>
          <w:p w14:paraId="783C6C7B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11AA4AB" w14:textId="77777777" w:rsidR="002514AF" w:rsidRPr="00DD54ED" w:rsidRDefault="002514AF" w:rsidP="00E56C80"/>
        </w:tc>
      </w:tr>
      <w:tr w:rsidR="002514AF" w:rsidRPr="00DD54ED" w14:paraId="3DAA5200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5176FB2E" w14:textId="77777777" w:rsidR="002514AF" w:rsidRDefault="002514AF" w:rsidP="00E56C80">
            <w:r>
              <w:t>…………………………………………………………………………………………</w:t>
            </w:r>
          </w:p>
          <w:p w14:paraId="5C8EE934" w14:textId="77777777" w:rsidR="002514AF" w:rsidRDefault="002514AF" w:rsidP="00E56C80"/>
          <w:p w14:paraId="71955365" w14:textId="77777777" w:rsidR="002514AF" w:rsidRDefault="002514AF" w:rsidP="00E56C80"/>
          <w:p w14:paraId="08AD2BED" w14:textId="77777777" w:rsidR="002514AF" w:rsidRDefault="002514AF" w:rsidP="00E56C80">
            <w:r>
              <w:t>…………………………………………………………………………………………</w:t>
            </w:r>
          </w:p>
          <w:p w14:paraId="767ADBAA" w14:textId="77777777" w:rsidR="002514AF" w:rsidRDefault="002514AF" w:rsidP="00E56C80"/>
          <w:p w14:paraId="624A0E47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E12AE02" w14:textId="77777777" w:rsidR="002514AF" w:rsidRPr="00DD54ED" w:rsidRDefault="002514AF" w:rsidP="00E56C80"/>
        </w:tc>
      </w:tr>
      <w:tr w:rsidR="002514AF" w:rsidRPr="00DD54ED" w14:paraId="6B49496F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4A18AA95" w14:textId="77777777" w:rsidR="002514AF" w:rsidRDefault="002514AF" w:rsidP="00E56C80">
            <w:r>
              <w:t>…………………………………………………………………………………………</w:t>
            </w:r>
          </w:p>
          <w:p w14:paraId="2F54F524" w14:textId="77777777" w:rsidR="002514AF" w:rsidRDefault="002514AF" w:rsidP="00E56C80"/>
          <w:p w14:paraId="694D25D7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FB1990C" w14:textId="77777777" w:rsidR="002514AF" w:rsidRPr="00DD54ED" w:rsidRDefault="002514AF" w:rsidP="00E56C80"/>
        </w:tc>
      </w:tr>
      <w:tr w:rsidR="002514AF" w:rsidRPr="00DD54ED" w14:paraId="6131E050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75930CA0" w14:textId="77777777" w:rsidR="002514AF" w:rsidRDefault="002514AF" w:rsidP="00E56C80">
            <w:r>
              <w:lastRenderedPageBreak/>
              <w:t>…………………………………………………………………………………………</w:t>
            </w:r>
          </w:p>
          <w:p w14:paraId="25584625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4687C232" w14:textId="77777777" w:rsidR="002514AF" w:rsidRPr="00DD54ED" w:rsidRDefault="002514AF" w:rsidP="00E56C80"/>
        </w:tc>
      </w:tr>
      <w:tr w:rsidR="002514AF" w:rsidRPr="00DD54ED" w14:paraId="40F9F459" w14:textId="77777777" w:rsidTr="00E56C80">
        <w:trPr>
          <w:tblCellSpacing w:w="15" w:type="dxa"/>
        </w:trPr>
        <w:tc>
          <w:tcPr>
            <w:tcW w:w="0" w:type="auto"/>
            <w:vAlign w:val="center"/>
          </w:tcPr>
          <w:p w14:paraId="51774955" w14:textId="77777777" w:rsidR="002514AF" w:rsidRPr="00DD54ED" w:rsidRDefault="002514AF" w:rsidP="00E56C80"/>
        </w:tc>
        <w:tc>
          <w:tcPr>
            <w:tcW w:w="0" w:type="auto"/>
            <w:vAlign w:val="center"/>
          </w:tcPr>
          <w:p w14:paraId="68452DC6" w14:textId="77777777" w:rsidR="002514AF" w:rsidRPr="00DD54ED" w:rsidRDefault="002514AF" w:rsidP="00E56C80"/>
        </w:tc>
      </w:tr>
      <w:tr w:rsidR="002514AF" w:rsidRPr="00DD54ED" w14:paraId="5F51B7D8" w14:textId="77777777" w:rsidTr="00E56C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FD7FE" w14:textId="77777777" w:rsidR="002514AF" w:rsidRPr="00C87182" w:rsidRDefault="002514AF" w:rsidP="00E56C80">
            <w:pPr>
              <w:rPr>
                <w:b/>
              </w:rPr>
            </w:pPr>
            <w:r w:rsidRPr="00C87182">
              <w:rPr>
                <w:b/>
                <w:bCs/>
                <w:sz w:val="28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0AE070F" w14:textId="77777777" w:rsidR="002514AF" w:rsidRPr="00DD54ED" w:rsidRDefault="002514AF" w:rsidP="00E56C80"/>
        </w:tc>
      </w:tr>
    </w:tbl>
    <w:p w14:paraId="5D06BACD" w14:textId="77777777" w:rsidR="002514AF" w:rsidRPr="00DD54ED" w:rsidRDefault="002514AF" w:rsidP="002514AF">
      <w:r>
        <w:rPr>
          <w:noProof/>
          <w14:ligatures w14:val="standardContextual"/>
        </w:rPr>
        <w:pict w14:anchorId="04C1934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392270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38EB05F8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2B50C86C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5259C18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7. Expected Outcomes and Impact</w:t>
      </w:r>
    </w:p>
    <w:p w14:paraId="1EE21BCA" w14:textId="77777777" w:rsidR="002514AF" w:rsidRDefault="002514AF" w:rsidP="002514AF">
      <w:r>
        <w:t>………………………………………………………………………………………………</w:t>
      </w:r>
    </w:p>
    <w:p w14:paraId="6350CA67" w14:textId="77777777" w:rsidR="002514AF" w:rsidRDefault="002514AF" w:rsidP="002514AF"/>
    <w:p w14:paraId="2D71D033" w14:textId="77777777" w:rsidR="002514AF" w:rsidRDefault="002514AF" w:rsidP="002514AF">
      <w:r>
        <w:t>………………………………………………………………………………………………</w:t>
      </w:r>
    </w:p>
    <w:p w14:paraId="024CF4E5" w14:textId="77777777" w:rsidR="002514AF" w:rsidRDefault="002514AF" w:rsidP="002514AF"/>
    <w:p w14:paraId="5D5BA9CA" w14:textId="77777777" w:rsidR="002514AF" w:rsidRDefault="002514AF" w:rsidP="002514AF">
      <w:r>
        <w:t xml:space="preserve"> ………………………………………………………………………………………………</w:t>
      </w:r>
    </w:p>
    <w:p w14:paraId="208D97DC" w14:textId="77777777" w:rsidR="002514AF" w:rsidRDefault="002514AF" w:rsidP="002514AF"/>
    <w:p w14:paraId="7307857F" w14:textId="77777777" w:rsidR="002514AF" w:rsidRDefault="002514AF" w:rsidP="002514AF">
      <w:r>
        <w:t>………………………………………………………………………………………………</w:t>
      </w:r>
    </w:p>
    <w:p w14:paraId="02994A48" w14:textId="77777777" w:rsidR="002514AF" w:rsidRDefault="002514AF" w:rsidP="002514AF"/>
    <w:p w14:paraId="4DC36A6C" w14:textId="77777777" w:rsidR="002514AF" w:rsidRDefault="002514AF" w:rsidP="002514AF">
      <w:r>
        <w:t>………………………………………………………………………………………………</w:t>
      </w:r>
    </w:p>
    <w:p w14:paraId="5CD688E7" w14:textId="77777777" w:rsidR="002514AF" w:rsidRDefault="002514AF" w:rsidP="002514AF"/>
    <w:p w14:paraId="2D4EE454" w14:textId="77777777" w:rsidR="002514AF" w:rsidRPr="00DD54ED" w:rsidRDefault="002514AF" w:rsidP="002514AF">
      <w:r>
        <w:rPr>
          <w:noProof/>
          <w14:ligatures w14:val="standardContextual"/>
        </w:rPr>
        <w:pict w14:anchorId="113B382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69A3F42" w14:textId="77777777" w:rsidR="002514AF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 xml:space="preserve">8. Applicant Background </w:t>
      </w:r>
    </w:p>
    <w:p w14:paraId="2679B187" w14:textId="77777777" w:rsidR="002514AF" w:rsidRDefault="002514AF" w:rsidP="002514AF">
      <w:r>
        <w:t>………………………………………………………………………………………………</w:t>
      </w:r>
    </w:p>
    <w:p w14:paraId="259C46C3" w14:textId="77777777" w:rsidR="002514AF" w:rsidRDefault="002514AF" w:rsidP="002514AF"/>
    <w:p w14:paraId="77535B96" w14:textId="77777777" w:rsidR="002514AF" w:rsidRDefault="002514AF" w:rsidP="002514AF">
      <w:r>
        <w:t>………………………………………………………………………………………………</w:t>
      </w:r>
    </w:p>
    <w:p w14:paraId="53ED84E6" w14:textId="77777777" w:rsidR="002514AF" w:rsidRDefault="002514AF" w:rsidP="002514AF"/>
    <w:p w14:paraId="5A104BB0" w14:textId="77777777" w:rsidR="002514AF" w:rsidRDefault="002514AF" w:rsidP="002514AF">
      <w:r>
        <w:t>………………………………………………………………………………………………</w:t>
      </w:r>
    </w:p>
    <w:p w14:paraId="3E347A80" w14:textId="77777777" w:rsidR="002514AF" w:rsidRDefault="002514AF" w:rsidP="002514AF"/>
    <w:p w14:paraId="7E4C58FD" w14:textId="77777777" w:rsidR="002514AF" w:rsidRDefault="002514AF" w:rsidP="002514AF">
      <w:r>
        <w:t>………………………………………………………………………………………………</w:t>
      </w:r>
    </w:p>
    <w:p w14:paraId="51FECF9B" w14:textId="77777777" w:rsidR="002514AF" w:rsidRDefault="002514AF" w:rsidP="002514AF"/>
    <w:p w14:paraId="376F4427" w14:textId="77777777" w:rsidR="002514AF" w:rsidRDefault="002514AF" w:rsidP="002514AF">
      <w:r>
        <w:t>………………………………………………………………………………………………</w:t>
      </w:r>
    </w:p>
    <w:p w14:paraId="429653A6" w14:textId="77777777" w:rsidR="002514AF" w:rsidRPr="00DD54ED" w:rsidRDefault="002514AF" w:rsidP="002514AF">
      <w:r>
        <w:rPr>
          <w:noProof/>
          <w14:ligatures w14:val="standardContextual"/>
        </w:rPr>
        <w:pict w14:anchorId="27E5D63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C13EC16" w14:textId="77777777" w:rsidR="002514AF" w:rsidRPr="00DD54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D54ED">
        <w:rPr>
          <w:b/>
          <w:bCs/>
          <w:sz w:val="36"/>
          <w:szCs w:val="36"/>
        </w:rPr>
        <w:t>9. Reporting and Dissemination</w:t>
      </w:r>
      <w:r>
        <w:rPr>
          <w:b/>
          <w:bCs/>
          <w:sz w:val="36"/>
          <w:szCs w:val="36"/>
        </w:rPr>
        <w:t xml:space="preserve"> of findings </w:t>
      </w:r>
    </w:p>
    <w:p w14:paraId="4354C73B" w14:textId="77777777" w:rsidR="002514AF" w:rsidRDefault="002514AF" w:rsidP="002514AF">
      <w:pPr>
        <w:rPr>
          <w:u w:val="single"/>
        </w:rPr>
      </w:pPr>
    </w:p>
    <w:p w14:paraId="266C07F7" w14:textId="77777777" w:rsidR="002514AF" w:rsidRDefault="002514AF" w:rsidP="002514AF">
      <w:r>
        <w:t>………………………………………………………………………………………………</w:t>
      </w:r>
    </w:p>
    <w:p w14:paraId="197A46EE" w14:textId="77777777" w:rsidR="002514AF" w:rsidRDefault="002514AF" w:rsidP="002514AF"/>
    <w:p w14:paraId="02FFD4C8" w14:textId="77777777" w:rsidR="002514AF" w:rsidRDefault="002514AF" w:rsidP="002514AF"/>
    <w:p w14:paraId="2B92B89A" w14:textId="77777777" w:rsidR="002514AF" w:rsidRDefault="002514AF" w:rsidP="002514AF">
      <w:r>
        <w:t>………………………………………………………………………………………………</w:t>
      </w:r>
    </w:p>
    <w:p w14:paraId="36C0AB6A" w14:textId="77777777" w:rsidR="002514AF" w:rsidRDefault="002514AF" w:rsidP="002514AF"/>
    <w:p w14:paraId="187CC638" w14:textId="77777777" w:rsidR="002514AF" w:rsidRDefault="002514AF" w:rsidP="002514AF"/>
    <w:p w14:paraId="05CD1B7A" w14:textId="77777777" w:rsidR="002514AF" w:rsidRDefault="002514AF" w:rsidP="002514AF">
      <w:r>
        <w:t>………………………………………………………………………………………………</w:t>
      </w:r>
    </w:p>
    <w:p w14:paraId="28A3D596" w14:textId="77777777" w:rsidR="002514AF" w:rsidRDefault="002514AF" w:rsidP="002514AF"/>
    <w:p w14:paraId="3045B329" w14:textId="77777777" w:rsidR="002514AF" w:rsidRDefault="002514AF" w:rsidP="002514AF"/>
    <w:p w14:paraId="7CF6F34C" w14:textId="77777777" w:rsidR="002514AF" w:rsidRDefault="002514AF" w:rsidP="002514AF">
      <w:r>
        <w:t>………………………………………………………………………………………………</w:t>
      </w:r>
    </w:p>
    <w:p w14:paraId="28E0AEC9" w14:textId="77777777" w:rsidR="002514AF" w:rsidRDefault="002514AF" w:rsidP="002514AF"/>
    <w:p w14:paraId="4E9E1861" w14:textId="77777777" w:rsidR="002514AF" w:rsidRDefault="002514AF" w:rsidP="002514AF"/>
    <w:p w14:paraId="221A2665" w14:textId="77777777" w:rsidR="002514AF" w:rsidRDefault="002514AF" w:rsidP="002514AF">
      <w:r>
        <w:t>………………………………………………………………………………………………</w:t>
      </w:r>
    </w:p>
    <w:p w14:paraId="603FAC68" w14:textId="77777777" w:rsidR="002514AF" w:rsidRDefault="002514AF" w:rsidP="002514AF"/>
    <w:p w14:paraId="05C60912" w14:textId="77777777" w:rsidR="002514AF" w:rsidRDefault="002514AF" w:rsidP="002514AF"/>
    <w:p w14:paraId="1956B19C" w14:textId="77777777" w:rsidR="002514AF" w:rsidRDefault="002514AF" w:rsidP="002514AF"/>
    <w:p w14:paraId="2DE87EBF" w14:textId="77777777" w:rsidR="002514AF" w:rsidRDefault="002514AF" w:rsidP="002514AF">
      <w:pPr>
        <w:rPr>
          <w:u w:val="single"/>
        </w:rPr>
      </w:pPr>
    </w:p>
    <w:p w14:paraId="4B532D64" w14:textId="77777777" w:rsidR="002514AF" w:rsidRPr="00F14CED" w:rsidRDefault="002514AF" w:rsidP="002514A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14CED">
        <w:rPr>
          <w:b/>
          <w:bCs/>
          <w:sz w:val="36"/>
          <w:szCs w:val="36"/>
        </w:rPr>
        <w:t>10. Ethics and Compliance</w:t>
      </w:r>
      <w:r>
        <w:rPr>
          <w:b/>
          <w:bCs/>
          <w:sz w:val="36"/>
          <w:szCs w:val="36"/>
        </w:rPr>
        <w:t xml:space="preserve"> with GDPR</w:t>
      </w:r>
    </w:p>
    <w:p w14:paraId="51014485" w14:textId="77777777" w:rsidR="002514AF" w:rsidRDefault="002514AF" w:rsidP="002514AF">
      <w:r>
        <w:t>………………………………………………………………………………………………</w:t>
      </w:r>
    </w:p>
    <w:p w14:paraId="38AE9170" w14:textId="77777777" w:rsidR="002514AF" w:rsidRDefault="002514AF" w:rsidP="002514AF"/>
    <w:p w14:paraId="1C0E377A" w14:textId="77777777" w:rsidR="002514AF" w:rsidRDefault="002514AF" w:rsidP="002514AF">
      <w:r>
        <w:t>………………………………………………………………………………………………</w:t>
      </w:r>
    </w:p>
    <w:p w14:paraId="6873093A" w14:textId="77777777" w:rsidR="002514AF" w:rsidRDefault="002514AF" w:rsidP="002514AF">
      <w:pPr>
        <w:rPr>
          <w:u w:val="single"/>
        </w:rPr>
      </w:pPr>
    </w:p>
    <w:p w14:paraId="2035E1F8" w14:textId="77777777" w:rsidR="002514AF" w:rsidRDefault="002514AF" w:rsidP="002514AF">
      <w:r>
        <w:t>………………………………………………………………………………………………</w:t>
      </w:r>
    </w:p>
    <w:p w14:paraId="4E2AB026" w14:textId="77777777" w:rsidR="002514AF" w:rsidRDefault="002514AF" w:rsidP="002514AF">
      <w:pPr>
        <w:rPr>
          <w:u w:val="single"/>
        </w:rPr>
      </w:pPr>
    </w:p>
    <w:p w14:paraId="56B47F77" w14:textId="77777777" w:rsidR="002514AF" w:rsidRDefault="002514AF" w:rsidP="002514AF">
      <w:r>
        <w:t>………………………………………………………………………………………………</w:t>
      </w:r>
    </w:p>
    <w:p w14:paraId="658AD404" w14:textId="77777777" w:rsidR="002514AF" w:rsidRDefault="002514AF" w:rsidP="002514AF">
      <w:pPr>
        <w:rPr>
          <w:u w:val="single"/>
        </w:rPr>
      </w:pPr>
    </w:p>
    <w:p w14:paraId="19F48ADA" w14:textId="77777777" w:rsidR="002514AF" w:rsidRDefault="002514AF" w:rsidP="002514AF">
      <w:r>
        <w:t>………………………………………………………………………………………………</w:t>
      </w:r>
    </w:p>
    <w:p w14:paraId="557F882A" w14:textId="77777777" w:rsidR="002514AF" w:rsidRDefault="002514AF" w:rsidP="002514AF">
      <w:pPr>
        <w:rPr>
          <w:u w:val="single"/>
        </w:rPr>
      </w:pPr>
    </w:p>
    <w:p w14:paraId="18978B3A" w14:textId="77777777" w:rsidR="002514AF" w:rsidRDefault="002514AF" w:rsidP="002514AF">
      <w:pPr>
        <w:rPr>
          <w:u w:val="single"/>
        </w:rPr>
      </w:pPr>
    </w:p>
    <w:p w14:paraId="08C4ECFE" w14:textId="77777777" w:rsidR="002514AF" w:rsidRDefault="002514AF" w:rsidP="002514AF">
      <w:pPr>
        <w:spacing w:after="160" w:line="259" w:lineRule="auto"/>
        <w:rPr>
          <w:u w:val="single"/>
        </w:rPr>
      </w:pPr>
    </w:p>
    <w:p w14:paraId="05C4733D" w14:textId="77777777" w:rsidR="002514AF" w:rsidRDefault="002514AF" w:rsidP="002514AF">
      <w:pPr>
        <w:spacing w:after="160" w:line="259" w:lineRule="auto"/>
        <w:rPr>
          <w:u w:val="single"/>
        </w:rPr>
      </w:pPr>
    </w:p>
    <w:p w14:paraId="5C85B005" w14:textId="77777777" w:rsidR="002514AF" w:rsidRDefault="002514AF" w:rsidP="002514AF">
      <w:pPr>
        <w:spacing w:after="160" w:line="259" w:lineRule="auto"/>
        <w:rPr>
          <w:u w:val="single"/>
        </w:rPr>
      </w:pPr>
    </w:p>
    <w:p w14:paraId="0FBE86E3" w14:textId="77777777" w:rsidR="002514AF" w:rsidRDefault="002514AF" w:rsidP="002514AF">
      <w:pPr>
        <w:spacing w:after="160" w:line="259" w:lineRule="auto"/>
        <w:rPr>
          <w:u w:val="single"/>
        </w:rPr>
      </w:pPr>
    </w:p>
    <w:p w14:paraId="0532CBBF" w14:textId="77777777" w:rsidR="006460D5" w:rsidRDefault="006460D5"/>
    <w:sectPr w:rsidR="0064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F"/>
    <w:rsid w:val="00086963"/>
    <w:rsid w:val="002514AF"/>
    <w:rsid w:val="002D36C3"/>
    <w:rsid w:val="006460D5"/>
    <w:rsid w:val="00B7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78D4"/>
  <w15:chartTrackingRefBased/>
  <w15:docId w15:val="{AC225382-6CB2-4E33-B0AA-D75F86BD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4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</Words>
  <Characters>2418</Characters>
  <Application>Microsoft Office Word</Application>
  <DocSecurity>0</DocSecurity>
  <Lines>193</Lines>
  <Paragraphs>74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Webb</dc:creator>
  <cp:keywords/>
  <dc:description/>
  <cp:lastModifiedBy>Jane Webb</cp:lastModifiedBy>
  <cp:revision>2</cp:revision>
  <dcterms:created xsi:type="dcterms:W3CDTF">2025-11-24T08:57:00Z</dcterms:created>
  <dcterms:modified xsi:type="dcterms:W3CDTF">2025-11-24T08:58:00Z</dcterms:modified>
</cp:coreProperties>
</file>